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B" w:rsidRPr="00A63E6B" w:rsidRDefault="00FD08F2" w:rsidP="00A63E6B">
      <w:pPr>
        <w:ind w:left="284"/>
        <w:jc w:val="left"/>
        <w:rPr>
          <w:sz w:val="2"/>
          <w:szCs w:val="2"/>
        </w:rPr>
      </w:pPr>
      <w:r w:rsidRPr="00FD08F2"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82.2pt;margin-top:39.6pt;width:143.2pt;height:0;z-index:251658240" o:connectortype="straight"/>
        </w:pict>
      </w:r>
      <w:r w:rsidR="00315779">
        <w:object w:dxaOrig="13355" w:dyaOrig="16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05pt;height:10in" o:ole="">
            <v:imagedata r:id="rId6" o:title=""/>
          </v:shape>
          <o:OLEObject Type="Embed" ProgID="Word.Document.12" ShapeID="_x0000_i1025" DrawAspect="Content" ObjectID="_1584968574" r:id="rId7"/>
        </w:object>
      </w:r>
    </w:p>
    <w:p w:rsidR="00F151F8" w:rsidRDefault="00F151F8" w:rsidP="0032233D">
      <w:pPr>
        <w:jc w:val="left"/>
        <w:rPr>
          <w:rFonts w:ascii="Arial" w:hAnsi="Arial" w:cs="Arial"/>
          <w:b/>
        </w:rPr>
      </w:pPr>
      <w:r w:rsidRPr="00140AE7">
        <w:rPr>
          <w:rFonts w:ascii="Arial" w:hAnsi="Arial" w:cs="Arial"/>
          <w:b/>
        </w:rPr>
        <w:lastRenderedPageBreak/>
        <w:t>PHẦN 1: THÔNG TIN VỀ CÁC THÀNH VIÊN TRONG HỘ</w:t>
      </w:r>
    </w:p>
    <w:p w:rsidR="00F151F8" w:rsidRPr="00F151F8" w:rsidRDefault="00F151F8" w:rsidP="00F151F8">
      <w:pPr>
        <w:widowControl w:val="0"/>
        <w:jc w:val="left"/>
        <w:rPr>
          <w:rFonts w:ascii="Arial" w:hAnsi="Arial" w:cs="Arial"/>
          <w:b/>
          <w:color w:val="FFFFFF" w:themeColor="background1"/>
        </w:rPr>
      </w:pPr>
      <w:r>
        <w:object w:dxaOrig="10885" w:dyaOrig="15639">
          <v:shape id="_x0000_i1076" type="#_x0000_t75" style="width:529.1pt;height:706.6pt" o:ole="">
            <v:imagedata r:id="rId8" o:title=""/>
          </v:shape>
          <o:OLEObject Type="Embed" ProgID="Word.Document.12" ShapeID="_x0000_i1076" DrawAspect="Content" ObjectID="_1584968575" r:id="rId9"/>
        </w:object>
      </w:r>
      <w:r w:rsidRPr="00F151F8">
        <w:rPr>
          <w:rFonts w:ascii="Arial" w:hAnsi="Arial" w:cs="Arial"/>
          <w:b/>
          <w:color w:val="FFFFFF" w:themeColor="background1"/>
        </w:rPr>
        <w:t>PHẦN 1: THÔNG TIN VỀ CÁC THÀNH VIÊN TRONG HỘ</w:t>
      </w:r>
    </w:p>
    <w:p w:rsidR="0032233D" w:rsidRDefault="00F151F8" w:rsidP="00F151F8">
      <w:pPr>
        <w:widowControl w:val="0"/>
        <w:jc w:val="left"/>
      </w:pPr>
      <w:r>
        <w:object w:dxaOrig="10981" w:dyaOrig="15750">
          <v:shape id="_x0000_i1081" type="#_x0000_t75" style="width:509.85pt;height:708.3pt" o:ole="">
            <v:imagedata r:id="rId10" o:title=""/>
          </v:shape>
          <o:OLEObject Type="Embed" ProgID="Word.Document.12" ShapeID="_x0000_i1081" DrawAspect="Content" ObjectID="_1584968576" r:id="rId11"/>
        </w:object>
      </w:r>
      <w:r w:rsidR="00315779">
        <w:object w:dxaOrig="10725" w:dyaOrig="15186">
          <v:shape id="_x0000_i1028" type="#_x0000_t75" style="width:504.85pt;height:735.05pt" o:ole="">
            <v:imagedata r:id="rId12" o:title=""/>
            <o:lock v:ext="edit" aspectratio="f"/>
          </v:shape>
          <o:OLEObject Type="Embed" ProgID="Word.Document.12" ShapeID="_x0000_i1028" DrawAspect="Content" ObjectID="_1584968577" r:id="rId13"/>
        </w:object>
      </w:r>
      <w:r w:rsidR="00315779">
        <w:object w:dxaOrig="10885" w:dyaOrig="15304">
          <v:shape id="_x0000_i1029" type="#_x0000_t75" style="width:517.4pt;height:734.25pt" o:ole="">
            <v:imagedata r:id="rId14" o:title=""/>
            <o:lock v:ext="edit" aspectratio="f"/>
          </v:shape>
          <o:OLEObject Type="Embed" ProgID="Word.Document.12" ShapeID="_x0000_i1029" DrawAspect="Content" ObjectID="_1584968578" r:id="rId15"/>
        </w:object>
      </w:r>
      <w:r w:rsidR="008A697A">
        <w:object w:dxaOrig="10885" w:dyaOrig="12723">
          <v:shape id="_x0000_i1030" type="#_x0000_t75" style="width:531.65pt;height:636.3pt" o:ole="">
            <v:imagedata r:id="rId16" o:title=""/>
          </v:shape>
          <o:OLEObject Type="Embed" ProgID="Word.Document.12" ShapeID="_x0000_i1030" DrawAspect="Content" ObjectID="_1584968579" r:id="rId17"/>
        </w:object>
      </w: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15779" w:rsidP="0032233D">
      <w:pPr>
        <w:jc w:val="left"/>
      </w:pPr>
      <w:r>
        <w:object w:dxaOrig="10885" w:dyaOrig="12677">
          <v:shape id="_x0000_i1031" type="#_x0000_t75" style="width:512.35pt;height:633.75pt" o:ole="">
            <v:imagedata r:id="rId18" o:title=""/>
          </v:shape>
          <o:OLEObject Type="Embed" ProgID="Word.Document.12" ShapeID="_x0000_i1031" DrawAspect="Content" ObjectID="_1584968580" r:id="rId19"/>
        </w:object>
      </w: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</w:p>
    <w:p w:rsidR="0032233D" w:rsidRDefault="0032233D" w:rsidP="0032233D">
      <w:pPr>
        <w:jc w:val="left"/>
      </w:pPr>
      <w:r>
        <w:object w:dxaOrig="10885" w:dyaOrig="14996">
          <v:shape id="_x0000_i1032" type="#_x0000_t75" style="width:509pt;height:728.35pt" o:ole="">
            <v:imagedata r:id="rId20" o:title=""/>
          </v:shape>
          <o:OLEObject Type="Embed" ProgID="Word.Document.12" ShapeID="_x0000_i1032" DrawAspect="Content" ObjectID="_1584968581" r:id="rId21"/>
        </w:object>
      </w:r>
      <w:r w:rsidR="008A697A">
        <w:object w:dxaOrig="10783" w:dyaOrig="15634">
          <v:shape id="_x0000_i1033" type="#_x0000_t75" style="width:501.5pt;height:728.35pt" o:ole="">
            <v:imagedata r:id="rId22" o:title=""/>
          </v:shape>
          <o:OLEObject Type="Embed" ProgID="Word.Document.12" ShapeID="_x0000_i1033" DrawAspect="Content" ObjectID="_1584968582" r:id="rId23"/>
        </w:object>
      </w:r>
    </w:p>
    <w:p w:rsidR="0032233D" w:rsidRDefault="00315779" w:rsidP="0032233D">
      <w:pPr>
        <w:jc w:val="left"/>
      </w:pPr>
      <w:r>
        <w:object w:dxaOrig="10783" w:dyaOrig="15774">
          <v:shape id="_x0000_i1034" type="#_x0000_t75" style="width:502.35pt;height:733.4pt" o:ole="">
            <v:imagedata r:id="rId24" o:title=""/>
          </v:shape>
          <o:OLEObject Type="Embed" ProgID="Word.Document.12" ShapeID="_x0000_i1034" DrawAspect="Content" ObjectID="_1584968583" r:id="rId25"/>
        </w:object>
      </w:r>
    </w:p>
    <w:p w:rsidR="0032233D" w:rsidRPr="00315779" w:rsidRDefault="00F151F8" w:rsidP="00315779">
      <w:pPr>
        <w:spacing w:before="0" w:after="0"/>
        <w:jc w:val="left"/>
        <w:rPr>
          <w:sz w:val="2"/>
          <w:szCs w:val="2"/>
        </w:rPr>
      </w:pPr>
      <w:r>
        <w:lastRenderedPageBreak/>
        <w:pict>
          <v:shape id="_x0000_i1035" type="#_x0000_t75" style="width:524.95pt;height:735.05pt">
            <v:imagedata r:id="rId26" o:title=""/>
          </v:shape>
        </w:pict>
      </w:r>
      <w:r w:rsidR="00FD08F2" w:rsidRPr="00FD08F2">
        <w:rPr>
          <w:noProof/>
          <w:lang w:val="vi-VN" w:eastAsia="vi-VN"/>
        </w:rPr>
        <w:lastRenderedPageBreak/>
        <w:pict>
          <v:shape id="_x0000_s1065" type="#_x0000_t32" style="position:absolute;margin-left:-.8pt;margin-top:718.6pt;width:149.4pt;height:0;z-index:251660288;mso-position-horizontal-relative:text;mso-position-vertical-relative:text" o:connectortype="straight"/>
        </w:pict>
      </w:r>
      <w:r w:rsidR="00FD08F2" w:rsidRPr="00FD08F2">
        <w:rPr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.8pt;margin-top:718.6pt;width:506.65pt;height:28.05pt;z-index:251659264;mso-position-horizontal-relative:text;mso-position-vertical-relative:text" strokecolor="white [3212]">
            <v:textbox inset="0,0,0,0">
              <w:txbxContent>
                <w:p w:rsidR="009C719E" w:rsidRPr="00F151F8" w:rsidRDefault="009C719E" w:rsidP="009C719E">
                  <w:pPr>
                    <w:jc w:val="left"/>
                    <w:rPr>
                      <w:sz w:val="14"/>
                      <w:szCs w:val="14"/>
                      <w:lang w:val="pt-BR"/>
                    </w:rPr>
                  </w:pP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In 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>37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vi-VN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</w:rPr>
                    <w:t>865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 cuốn khổ 20,5 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</w:rPr>
                    <w:sym w:font="Symbol" w:char="00B4"/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 29,5 cm tại </w:t>
                  </w:r>
                  <w:r w:rsidR="002B373A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Nhà </w:t>
                  </w:r>
                  <w:r w:rsidR="00091110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>x</w:t>
                  </w:r>
                  <w:r w:rsidR="002B373A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uất bản Thống kê - </w:t>
                  </w:r>
                  <w:r w:rsidRPr="007C62C0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Công ty Cổ phần In Khoa học Công nghệ Mới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vi-VN"/>
                    </w:rPr>
                    <w:t xml:space="preserve">; </w:t>
                  </w:r>
                  <w:r w:rsidRPr="007C62C0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 xml:space="preserve">Địa chỉ: 181 Lạc </w:t>
                  </w:r>
                  <w:r w:rsid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L</w:t>
                  </w:r>
                  <w:r w:rsidRPr="007C62C0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ong Quân, Nghĩa Đô, Cầu Giấy, Hà Nội.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br/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QĐXB số 52/QĐ-NXBTK ngày 11/4/2018 của Giám đốc - Tổng Biên tập NXB Thống kê</w:t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vi-VN"/>
                    </w:rPr>
                    <w:t xml:space="preserve">; </w:t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 xml:space="preserve">Số xác nhận ĐKXB: 956-2018/CXBIPH/08-10/TK do Cục Xuất bản </w:t>
                  </w:r>
                  <w:r w:rsidR="002B373A"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 xml:space="preserve">– In và Phát hành </w:t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cấp ngày 2</w:t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vi-VN"/>
                    </w:rPr>
                    <w:t>1</w:t>
                  </w:r>
                  <w:r w:rsidRPr="002B373A">
                    <w:rPr>
                      <w:rFonts w:ascii="Arial" w:hAnsi="Arial" w:cs="Arial"/>
                      <w:color w:val="000000"/>
                      <w:spacing w:val="-4"/>
                      <w:w w:val="90"/>
                      <w:sz w:val="14"/>
                      <w:szCs w:val="14"/>
                      <w:lang w:val="pt-BR"/>
                    </w:rPr>
                    <w:t>/3/2018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br/>
                    <w:t xml:space="preserve">In xong và nộp lưu chiểu 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>tháng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>4</w:t>
                  </w:r>
                  <w:r w:rsidRPr="00527CFB"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 xml:space="preserve"> năm 201</w:t>
                  </w:r>
                  <w:r>
                    <w:rPr>
                      <w:rFonts w:ascii="Arial" w:hAnsi="Arial" w:cs="Arial"/>
                      <w:color w:val="000000"/>
                      <w:w w:val="90"/>
                      <w:sz w:val="14"/>
                      <w:szCs w:val="14"/>
                      <w:lang w:val="pt-BR"/>
                    </w:rPr>
                    <w:t>8</w:t>
                  </w:r>
                </w:p>
              </w:txbxContent>
            </v:textbox>
          </v:shape>
        </w:pict>
      </w:r>
      <w:r w:rsidR="009C719E">
        <w:object w:dxaOrig="10885" w:dyaOrig="15784">
          <v:shape id="_x0000_i1036" type="#_x0000_t75" style="width:513.2pt;height:719.15pt" o:ole="">
            <v:imagedata r:id="rId27" o:title=""/>
          </v:shape>
          <o:OLEObject Type="Embed" ProgID="Word.Document.12" ShapeID="_x0000_i1036" DrawAspect="Content" ObjectID="_1584968584" r:id="rId28"/>
        </w:object>
      </w:r>
    </w:p>
    <w:sectPr w:rsidR="0032233D" w:rsidRPr="00315779" w:rsidSect="0032233D">
      <w:footerReference w:type="default" r:id="rId29"/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3D" w:rsidRDefault="0032233D" w:rsidP="0032233D">
      <w:pPr>
        <w:spacing w:before="0" w:after="0"/>
      </w:pPr>
      <w:r>
        <w:separator/>
      </w:r>
    </w:p>
  </w:endnote>
  <w:endnote w:type="continuationSeparator" w:id="1">
    <w:p w:rsidR="0032233D" w:rsidRDefault="0032233D" w:rsidP="003223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974"/>
      <w:docPartObj>
        <w:docPartGallery w:val="Page Numbers (Bottom of Page)"/>
        <w:docPartUnique/>
      </w:docPartObj>
    </w:sdtPr>
    <w:sdtContent>
      <w:p w:rsidR="0032233D" w:rsidRDefault="00FD08F2" w:rsidP="0032233D">
        <w:pPr>
          <w:pStyle w:val="Footer"/>
          <w:jc w:val="center"/>
        </w:pPr>
        <w:fldSimple w:instr=" PAGE   \* MERGEFORMAT ">
          <w:r w:rsidR="00F151F8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3D" w:rsidRDefault="0032233D" w:rsidP="0032233D">
      <w:pPr>
        <w:spacing w:before="0" w:after="0"/>
      </w:pPr>
      <w:r>
        <w:separator/>
      </w:r>
    </w:p>
  </w:footnote>
  <w:footnote w:type="continuationSeparator" w:id="1">
    <w:p w:rsidR="0032233D" w:rsidRDefault="0032233D" w:rsidP="0032233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33D"/>
    <w:rsid w:val="000308FB"/>
    <w:rsid w:val="0004566F"/>
    <w:rsid w:val="00091110"/>
    <w:rsid w:val="000E041B"/>
    <w:rsid w:val="001043C2"/>
    <w:rsid w:val="002B373A"/>
    <w:rsid w:val="002E1CA5"/>
    <w:rsid w:val="00315779"/>
    <w:rsid w:val="0032233D"/>
    <w:rsid w:val="003472F4"/>
    <w:rsid w:val="00381E40"/>
    <w:rsid w:val="003E7F48"/>
    <w:rsid w:val="004B070D"/>
    <w:rsid w:val="00543054"/>
    <w:rsid w:val="005C0CC9"/>
    <w:rsid w:val="005D1DDB"/>
    <w:rsid w:val="005E2F25"/>
    <w:rsid w:val="00614414"/>
    <w:rsid w:val="0064026F"/>
    <w:rsid w:val="006F7C86"/>
    <w:rsid w:val="007431C7"/>
    <w:rsid w:val="00746F9E"/>
    <w:rsid w:val="00773A86"/>
    <w:rsid w:val="00781D53"/>
    <w:rsid w:val="007907B1"/>
    <w:rsid w:val="007A5303"/>
    <w:rsid w:val="00821182"/>
    <w:rsid w:val="008A697A"/>
    <w:rsid w:val="00914580"/>
    <w:rsid w:val="0092062E"/>
    <w:rsid w:val="00936AED"/>
    <w:rsid w:val="009C719E"/>
    <w:rsid w:val="00A12D1B"/>
    <w:rsid w:val="00A22978"/>
    <w:rsid w:val="00A35324"/>
    <w:rsid w:val="00A63E6B"/>
    <w:rsid w:val="00AC45A6"/>
    <w:rsid w:val="00B52CC9"/>
    <w:rsid w:val="00BA1967"/>
    <w:rsid w:val="00BD2D43"/>
    <w:rsid w:val="00C9182B"/>
    <w:rsid w:val="00D30A55"/>
    <w:rsid w:val="00D5067C"/>
    <w:rsid w:val="00D77ADC"/>
    <w:rsid w:val="00DE1DBE"/>
    <w:rsid w:val="00E13ED4"/>
    <w:rsid w:val="00E32C1D"/>
    <w:rsid w:val="00E37D75"/>
    <w:rsid w:val="00F02F15"/>
    <w:rsid w:val="00F151F8"/>
    <w:rsid w:val="00F20E9B"/>
    <w:rsid w:val="00F2686C"/>
    <w:rsid w:val="00F711A5"/>
    <w:rsid w:val="00F94DE7"/>
    <w:rsid w:val="00FD08F2"/>
    <w:rsid w:val="00FD7CE7"/>
    <w:rsid w:val="00FE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" type="connector" idref="#_x0000_s1038"/>
        <o:r id="V:Rule4" type="connector" idref="#_x0000_s106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5"/>
        <w:szCs w:val="24"/>
        <w:lang w:val="vi-VN" w:eastAsia="en-US" w:bidi="ar-SA"/>
      </w:rPr>
    </w:rPrDefault>
    <w:pPrDefault>
      <w:pPr>
        <w:spacing w:before="60" w:after="6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18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3A86"/>
    <w:rPr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A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3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223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3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3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2233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4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Document8.docx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Word_Document6.docx"/><Relationship Id="rId25" Type="http://schemas.openxmlformats.org/officeDocument/2006/relationships/package" Target="embeddings/Microsoft_Office_Word_Document10.doc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24" Type="http://schemas.openxmlformats.org/officeDocument/2006/relationships/image" Target="media/image10.emf"/><Relationship Id="rId5" Type="http://schemas.openxmlformats.org/officeDocument/2006/relationships/endnotes" Target="endnotes.xml"/><Relationship Id="rId15" Type="http://schemas.openxmlformats.org/officeDocument/2006/relationships/package" Target="embeddings/Microsoft_Office_Word_Document5.docx"/><Relationship Id="rId23" Type="http://schemas.openxmlformats.org/officeDocument/2006/relationships/package" Target="embeddings/Microsoft_Office_Word_Document9.docx"/><Relationship Id="rId28" Type="http://schemas.openxmlformats.org/officeDocument/2006/relationships/package" Target="embeddings/Microsoft_Office_Word_Document11.docx"/><Relationship Id="rId10" Type="http://schemas.openxmlformats.org/officeDocument/2006/relationships/image" Target="media/image3.emf"/><Relationship Id="rId19" Type="http://schemas.openxmlformats.org/officeDocument/2006/relationships/package" Target="embeddings/Microsoft_Office_Word_Document7.docx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MrKien</dc:creator>
  <cp:lastModifiedBy>MrKien</cp:lastModifiedBy>
  <cp:revision>9</cp:revision>
  <cp:lastPrinted>2018-04-11T09:14:00Z</cp:lastPrinted>
  <dcterms:created xsi:type="dcterms:W3CDTF">2018-03-28T02:52:00Z</dcterms:created>
  <dcterms:modified xsi:type="dcterms:W3CDTF">2018-04-11T09:15:00Z</dcterms:modified>
</cp:coreProperties>
</file>